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7D" w:rsidRDefault="00CE34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</w:t>
      </w:r>
      <w:r w:rsidR="006C01D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B17A59" w:rsidRDefault="009C681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質疑応答書</w:t>
      </w:r>
      <w:r w:rsidR="00B17A59">
        <w:rPr>
          <w:rFonts w:ascii="HG丸ｺﾞｼｯｸM-PRO" w:eastAsia="HG丸ｺﾞｼｯｸM-PRO" w:hAnsi="HG丸ｺﾞｼｯｸM-PRO" w:hint="eastAsia"/>
        </w:rPr>
        <w:t xml:space="preserve">　すみれ工房用地造成工事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（質問事項）※簡潔に箇条書きで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お願いします。</w:t>
            </w:r>
          </w:p>
        </w:tc>
      </w:tr>
      <w:tr w:rsidR="009C6815" w:rsidTr="009C6815">
        <w:trPr>
          <w:trHeight w:val="6360"/>
        </w:trPr>
        <w:tc>
          <w:tcPr>
            <w:tcW w:w="8926" w:type="dxa"/>
          </w:tcPr>
          <w:p w:rsidR="009C6815" w:rsidRDefault="009C68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（回答）</w:t>
            </w:r>
          </w:p>
        </w:tc>
      </w:tr>
    </w:tbl>
    <w:p w:rsidR="009C6815" w:rsidRPr="00CE34E9" w:rsidRDefault="009C6815">
      <w:pPr>
        <w:rPr>
          <w:rFonts w:ascii="HG丸ｺﾞｼｯｸM-PRO" w:eastAsia="HG丸ｺﾞｼｯｸM-PRO" w:hAnsi="HG丸ｺﾞｼｯｸM-PRO"/>
        </w:rPr>
      </w:pPr>
    </w:p>
    <w:sectPr w:rsidR="009C6815" w:rsidRPr="00CE34E9" w:rsidSect="00B860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9"/>
    <w:rsid w:val="005E041F"/>
    <w:rsid w:val="006C01D0"/>
    <w:rsid w:val="00772A7D"/>
    <w:rsid w:val="009C6815"/>
    <w:rsid w:val="00B17A59"/>
    <w:rsid w:val="00B860D6"/>
    <w:rsid w:val="00C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1EE3E-6404-45E6-90FA-52BAFC3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JIMU01</cp:lastModifiedBy>
  <cp:revision>7</cp:revision>
  <dcterms:created xsi:type="dcterms:W3CDTF">2014-09-24T07:00:00Z</dcterms:created>
  <dcterms:modified xsi:type="dcterms:W3CDTF">2017-08-28T01:27:00Z</dcterms:modified>
</cp:coreProperties>
</file>